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13" w:rsidRDefault="00993513">
      <w:r>
        <w:t xml:space="preserve">Waste Management </w:t>
      </w:r>
      <w:r w:rsidR="00054DBB">
        <w:t>for our Family Islands</w:t>
      </w:r>
    </w:p>
    <w:p w:rsidR="00993513" w:rsidRPr="00993513" w:rsidRDefault="00993513">
      <w:pPr>
        <w:rPr>
          <w:u w:val="single"/>
        </w:rPr>
      </w:pPr>
      <w:r w:rsidRPr="00993513">
        <w:rPr>
          <w:u w:val="single"/>
        </w:rPr>
        <w:t>Facts about current waste management</w:t>
      </w:r>
    </w:p>
    <w:p w:rsidR="0019023C" w:rsidRDefault="00993513" w:rsidP="0019023C">
      <w:r>
        <w:t>Unlined small “dumps” close to each settlement</w:t>
      </w:r>
      <w:r w:rsidR="0019023C" w:rsidRPr="0019023C">
        <w:t xml:space="preserve"> </w:t>
      </w:r>
    </w:p>
    <w:p w:rsidR="0019023C" w:rsidRDefault="0019023C">
      <w:r>
        <w:t>Plastics, paper, cardboard, food &amp; green waste, sewage, nappies, PPE, everything is dumped</w:t>
      </w:r>
    </w:p>
    <w:p w:rsidR="0019023C" w:rsidRDefault="00993513">
      <w:r>
        <w:t>Windblown garbage scatter</w:t>
      </w:r>
      <w:r w:rsidR="0019023C">
        <w:t>s</w:t>
      </w:r>
      <w:r>
        <w:t xml:space="preserve"> ac</w:t>
      </w:r>
      <w:r w:rsidR="0019023C">
        <w:t>ross nearby roads, in da bush, smoke drifts into settlement</w:t>
      </w:r>
    </w:p>
    <w:p w:rsidR="0019023C" w:rsidRDefault="00993513" w:rsidP="00993513">
      <w:r>
        <w:t xml:space="preserve">Sewage material is </w:t>
      </w:r>
      <w:r w:rsidR="0019023C">
        <w:t xml:space="preserve">often </w:t>
      </w:r>
      <w:r>
        <w:t>sprayed on top of garbage, full of pathogens, hormones, discarded drugs</w:t>
      </w:r>
      <w:r w:rsidRPr="00993513">
        <w:t xml:space="preserve"> </w:t>
      </w:r>
    </w:p>
    <w:p w:rsidR="00993513" w:rsidRDefault="00993513" w:rsidP="00993513">
      <w:r>
        <w:t xml:space="preserve">Open air burning </w:t>
      </w:r>
      <w:r w:rsidR="0019023C">
        <w:t xml:space="preserve">then </w:t>
      </w:r>
      <w:r>
        <w:t>creates toxic fumes which poison humans and the environment</w:t>
      </w:r>
    </w:p>
    <w:p w:rsidR="0019023C" w:rsidRDefault="0019023C" w:rsidP="00993513">
      <w:r>
        <w:t>Unburnt material pushed into the bush or wetlands to make room for new garbage</w:t>
      </w:r>
    </w:p>
    <w:p w:rsidR="00993513" w:rsidRDefault="00993513">
      <w:r>
        <w:t>Decaying food &amp; green waste creates leachate a liquid that goes into our water table poisoning our wells</w:t>
      </w:r>
    </w:p>
    <w:p w:rsidR="00993513" w:rsidRDefault="00993513">
      <w:r>
        <w:t>Decaying waste also produces methane that contributes to Global Warming</w:t>
      </w:r>
    </w:p>
    <w:p w:rsidR="00993513" w:rsidRDefault="00993513">
      <w:r>
        <w:t xml:space="preserve">No recycling, composting or re-use, </w:t>
      </w:r>
      <w:r w:rsidR="0019023C">
        <w:t xml:space="preserve">many </w:t>
      </w:r>
      <w:r>
        <w:t>valuable materials going to waste</w:t>
      </w:r>
    </w:p>
    <w:p w:rsidR="0019023C" w:rsidRDefault="0019023C">
      <w:pPr>
        <w:rPr>
          <w:u w:val="single"/>
        </w:rPr>
      </w:pPr>
      <w:r w:rsidRPr="0019023C">
        <w:rPr>
          <w:u w:val="single"/>
        </w:rPr>
        <w:t>What can we do?</w:t>
      </w:r>
    </w:p>
    <w:p w:rsidR="00532FC2" w:rsidRDefault="00532FC2">
      <w:r w:rsidRPr="00532FC2">
        <w:t>Start separation</w:t>
      </w:r>
      <w:r>
        <w:t xml:space="preserve"> of glass, plastics #1, #2, #5, cardboard, food &amp; green waste at household level</w:t>
      </w:r>
    </w:p>
    <w:p w:rsidR="00532FC2" w:rsidRDefault="00532FC2">
      <w:r>
        <w:t>Supply bins at the local dumps for each of those materials creating a Transfer Station</w:t>
      </w:r>
    </w:p>
    <w:p w:rsidR="00532FC2" w:rsidRDefault="00532FC2">
      <w:r>
        <w:t>Choose strategic settlements to set up machinery for processing of materials for recycling</w:t>
      </w:r>
    </w:p>
    <w:p w:rsidR="00532FC2" w:rsidRDefault="00532FC2">
      <w:r>
        <w:t>Create management system to maintain machinery &amp; depots</w:t>
      </w:r>
      <w:r w:rsidR="00054DBB">
        <w:t>, organize transport</w:t>
      </w:r>
      <w:r>
        <w:t xml:space="preserve"> and train personnel</w:t>
      </w:r>
    </w:p>
    <w:p w:rsidR="00532FC2" w:rsidRDefault="00532FC2">
      <w:r>
        <w:t>Analyze composition of population and create fair payment system based on ability to pay and waste generated</w:t>
      </w:r>
    </w:p>
    <w:p w:rsidR="00054DBB" w:rsidRDefault="00054DBB">
      <w:r>
        <w:t>Convince our Government that waste management is not a political tool and should be reliable, environmentally responsible and consistent both for Bahamians and Visitors</w:t>
      </w:r>
    </w:p>
    <w:p w:rsidR="00054DBB" w:rsidRDefault="00054DBB">
      <w:r>
        <w:t xml:space="preserve">Convince our Government that good waste management will attract more </w:t>
      </w:r>
      <w:r w:rsidR="000E273A">
        <w:t>investment</w:t>
      </w:r>
      <w:r>
        <w:t>, more visitors and more carbon credits</w:t>
      </w:r>
    </w:p>
    <w:p w:rsidR="00532FC2" w:rsidRPr="00532FC2" w:rsidRDefault="00532FC2">
      <w:pPr>
        <w:rPr>
          <w:u w:val="single"/>
        </w:rPr>
      </w:pPr>
      <w:r w:rsidRPr="00532FC2">
        <w:rPr>
          <w:u w:val="single"/>
        </w:rPr>
        <w:t>Ongoing efforts</w:t>
      </w:r>
    </w:p>
    <w:p w:rsidR="00532FC2" w:rsidRDefault="00532FC2">
      <w:r>
        <w:t xml:space="preserve"> Educating our Fellow Bahamians and Visitors</w:t>
      </w:r>
      <w:r w:rsidR="00054DBB">
        <w:t xml:space="preserve"> about reducing</w:t>
      </w:r>
      <w:r w:rsidR="000E273A">
        <w:t xml:space="preserve"> waste</w:t>
      </w:r>
      <w:r w:rsidR="00054DBB">
        <w:t xml:space="preserve">, separating </w:t>
      </w:r>
      <w:proofErr w:type="spellStart"/>
      <w:r w:rsidR="00054DBB">
        <w:t>recyclates</w:t>
      </w:r>
      <w:proofErr w:type="spellEnd"/>
      <w:r w:rsidR="00054DBB">
        <w:t xml:space="preserve"> and using the facility correctly</w:t>
      </w:r>
    </w:p>
    <w:p w:rsidR="00054DBB" w:rsidRDefault="00054DBB">
      <w:r>
        <w:t>Installing signage at Airports,</w:t>
      </w:r>
      <w:r w:rsidR="000E273A">
        <w:t xml:space="preserve"> along roads, in Public places,</w:t>
      </w:r>
      <w:r>
        <w:t xml:space="preserve"> distribut</w:t>
      </w:r>
      <w:r w:rsidR="000E273A">
        <w:t>e</w:t>
      </w:r>
      <w:r>
        <w:t xml:space="preserve"> leaflets that explain our waste management system and our desire to keep our environment clean, green and pristine</w:t>
      </w:r>
    </w:p>
    <w:p w:rsidR="00054DBB" w:rsidRDefault="00054DBB">
      <w:r>
        <w:t>Remind Visitors that the reason they are coming here is to enjoy our clean, pure air, sea and land so help us keep it that way</w:t>
      </w:r>
    </w:p>
    <w:p w:rsidR="00054DBB" w:rsidRDefault="00054DBB">
      <w:r>
        <w:t xml:space="preserve">Teach kids from kindergarten and </w:t>
      </w:r>
      <w:r w:rsidR="000E273A">
        <w:t>up</w:t>
      </w:r>
      <w:bookmarkStart w:id="0" w:name="_GoBack"/>
      <w:bookmarkEnd w:id="0"/>
      <w:r>
        <w:t xml:space="preserve"> that this is their land and they must cherish and look after it and it will look after them</w:t>
      </w:r>
    </w:p>
    <w:p w:rsidR="00532FC2" w:rsidRPr="00532FC2" w:rsidRDefault="00532FC2"/>
    <w:p w:rsidR="0019023C" w:rsidRPr="0019023C" w:rsidRDefault="0019023C">
      <w:pPr>
        <w:rPr>
          <w:u w:val="single"/>
        </w:rPr>
      </w:pPr>
    </w:p>
    <w:sectPr w:rsidR="0019023C" w:rsidRPr="0019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13"/>
    <w:rsid w:val="00054DBB"/>
    <w:rsid w:val="000E273A"/>
    <w:rsid w:val="0019023C"/>
    <w:rsid w:val="00532FC2"/>
    <w:rsid w:val="00622DA7"/>
    <w:rsid w:val="0099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42F56-648D-4184-8753-ECD8DDDD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2022-05-25T17:01:00Z</dcterms:created>
  <dcterms:modified xsi:type="dcterms:W3CDTF">2022-05-25T17:45:00Z</dcterms:modified>
</cp:coreProperties>
</file>